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61A" w:rsidRPr="000370FE" w:rsidRDefault="000B4598" w:rsidP="00AD361A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r w:rsidR="00AD361A" w:rsidRPr="000370FE">
        <w:rPr>
          <w:rFonts w:ascii="Times New Roman" w:hAnsi="Times New Roman"/>
          <w:sz w:val="20"/>
          <w:szCs w:val="20"/>
        </w:rPr>
        <w:t>. pielikums</w:t>
      </w:r>
    </w:p>
    <w:p w:rsidR="00AD361A" w:rsidRPr="000370FE" w:rsidRDefault="00AD361A" w:rsidP="00AD361A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0370FE">
        <w:rPr>
          <w:rFonts w:ascii="Times New Roman" w:hAnsi="Times New Roman"/>
          <w:sz w:val="20"/>
          <w:szCs w:val="20"/>
        </w:rPr>
        <w:t>Cenu aptaujai “</w:t>
      </w:r>
      <w:r>
        <w:rPr>
          <w:rFonts w:ascii="Times New Roman" w:hAnsi="Times New Roman"/>
          <w:sz w:val="20"/>
          <w:szCs w:val="28"/>
        </w:rPr>
        <w:t>Žoga nomaiņa</w:t>
      </w:r>
      <w:r w:rsidRPr="006D538A">
        <w:rPr>
          <w:rFonts w:ascii="Times New Roman" w:hAnsi="Times New Roman"/>
          <w:sz w:val="20"/>
          <w:szCs w:val="20"/>
        </w:rPr>
        <w:t xml:space="preserve"> Vandzenes</w:t>
      </w:r>
      <w:r w:rsidR="00986399">
        <w:rPr>
          <w:rFonts w:ascii="Times New Roman" w:hAnsi="Times New Roman"/>
          <w:sz w:val="20"/>
          <w:szCs w:val="20"/>
        </w:rPr>
        <w:t xml:space="preserve"> pirmsskolas izglītības iestādes</w:t>
      </w:r>
      <w:r w:rsidRPr="006D538A">
        <w:rPr>
          <w:rFonts w:ascii="Times New Roman" w:hAnsi="Times New Roman"/>
          <w:sz w:val="20"/>
          <w:szCs w:val="20"/>
        </w:rPr>
        <w:t xml:space="preserve"> “Zīlīte”</w:t>
      </w:r>
      <w:r>
        <w:rPr>
          <w:rFonts w:ascii="Times New Roman" w:hAnsi="Times New Roman"/>
          <w:sz w:val="20"/>
          <w:szCs w:val="20"/>
        </w:rPr>
        <w:t xml:space="preserve"> teritorijai</w:t>
      </w:r>
      <w:r w:rsidRPr="006D538A">
        <w:rPr>
          <w:rFonts w:ascii="Times New Roman" w:hAnsi="Times New Roman"/>
          <w:sz w:val="20"/>
          <w:szCs w:val="20"/>
        </w:rPr>
        <w:t>”,</w:t>
      </w:r>
    </w:p>
    <w:p w:rsidR="00AD361A" w:rsidRPr="004B7778" w:rsidRDefault="00AD361A" w:rsidP="00AD361A">
      <w:pPr>
        <w:spacing w:after="0" w:line="240" w:lineRule="auto"/>
        <w:ind w:left="539" w:hanging="539"/>
        <w:contextualSpacing/>
        <w:rPr>
          <w:rFonts w:ascii="Times New Roman" w:hAnsi="Times New Roman"/>
          <w:color w:val="FF0000"/>
          <w:sz w:val="20"/>
          <w:szCs w:val="20"/>
        </w:rPr>
      </w:pPr>
      <w:r w:rsidRPr="00986399">
        <w:rPr>
          <w:rFonts w:ascii="Times New Roman" w:hAnsi="Times New Roman"/>
          <w:sz w:val="20"/>
          <w:szCs w:val="20"/>
        </w:rPr>
        <w:t>identifikācijas Nr.</w:t>
      </w:r>
      <w:r w:rsidR="00986399" w:rsidRPr="009863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86399" w:rsidRPr="00986399">
        <w:rPr>
          <w:rFonts w:ascii="Times New Roman" w:hAnsi="Times New Roman"/>
          <w:sz w:val="20"/>
          <w:szCs w:val="20"/>
        </w:rPr>
        <w:t>TNPz</w:t>
      </w:r>
      <w:proofErr w:type="spellEnd"/>
      <w:r w:rsidR="00986399" w:rsidRPr="00986399">
        <w:rPr>
          <w:rFonts w:ascii="Times New Roman" w:hAnsi="Times New Roman"/>
          <w:sz w:val="20"/>
          <w:szCs w:val="20"/>
        </w:rPr>
        <w:t xml:space="preserve"> 2025/71</w:t>
      </w:r>
      <w:r w:rsidRPr="004B7778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AD361A" w:rsidRPr="00100EE5" w:rsidRDefault="00AD361A" w:rsidP="00AD361A">
      <w:pPr>
        <w:spacing w:after="0" w:line="240" w:lineRule="auto"/>
        <w:ind w:left="539" w:hanging="539"/>
        <w:contextualSpacing/>
        <w:rPr>
          <w:rFonts w:ascii="Times New Roman" w:hAnsi="Times New Roman"/>
        </w:rPr>
      </w:pPr>
    </w:p>
    <w:p w:rsidR="00AD361A" w:rsidRDefault="00AD361A" w:rsidP="00AD361A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 w:rsidRPr="007973AF">
        <w:rPr>
          <w:rFonts w:ascii="Times New Roman" w:hAnsi="Times New Roman"/>
          <w:b/>
        </w:rPr>
        <w:t xml:space="preserve">PRETENDENTA PIETEIKUMS </w:t>
      </w:r>
      <w:r>
        <w:rPr>
          <w:rFonts w:ascii="Times New Roman" w:hAnsi="Times New Roman"/>
          <w:b/>
        </w:rPr>
        <w:t>UN FINANŠU PIEDĀVĀJUMS</w:t>
      </w:r>
    </w:p>
    <w:p w:rsidR="00AD361A" w:rsidRPr="00100EE5" w:rsidRDefault="00AD361A" w:rsidP="00AD361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D361A" w:rsidRDefault="00AD361A" w:rsidP="00AD361A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>
        <w:rPr>
          <w:rFonts w:ascii="Times New Roman" w:hAnsi="Times New Roman"/>
          <w:bCs/>
        </w:rPr>
        <w:t xml:space="preserve">                                                                                            </w:t>
      </w:r>
      <w:r w:rsidRPr="00582A09">
        <w:rPr>
          <w:rFonts w:ascii="Times New Roman" w:hAnsi="Times New Roman"/>
          <w:bCs/>
        </w:rPr>
        <w:t>____.___</w:t>
      </w:r>
      <w:r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>
        <w:rPr>
          <w:rFonts w:ascii="Times New Roman" w:hAnsi="Times New Roman"/>
          <w:bCs/>
        </w:rPr>
        <w:t>25</w:t>
      </w:r>
      <w:r w:rsidRPr="00582A09">
        <w:rPr>
          <w:rFonts w:ascii="Times New Roman" w:hAnsi="Times New Roman"/>
          <w:bCs/>
        </w:rPr>
        <w:t xml:space="preserve">. </w:t>
      </w:r>
    </w:p>
    <w:p w:rsidR="00AD361A" w:rsidRPr="00582A09" w:rsidRDefault="00AD361A" w:rsidP="00AD361A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</w:p>
    <w:p w:rsidR="00AD361A" w:rsidRDefault="00AD361A" w:rsidP="00AD36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FF">
        <w:rPr>
          <w:rFonts w:ascii="Times New Roman" w:hAnsi="Times New Roman"/>
          <w:sz w:val="24"/>
          <w:szCs w:val="24"/>
        </w:rPr>
        <w:t xml:space="preserve">Iepazinušies ar </w:t>
      </w:r>
      <w:r>
        <w:rPr>
          <w:rFonts w:ascii="Times New Roman" w:hAnsi="Times New Roman"/>
          <w:sz w:val="24"/>
          <w:szCs w:val="24"/>
        </w:rPr>
        <w:t>cenu aptaujas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Pr="005F5825">
        <w:rPr>
          <w:rFonts w:ascii="Times New Roman" w:hAnsi="Times New Roman"/>
          <w:sz w:val="24"/>
          <w:szCs w:val="24"/>
        </w:rPr>
        <w:t>“</w:t>
      </w:r>
      <w:r w:rsidR="00986399">
        <w:rPr>
          <w:rFonts w:ascii="Times New Roman" w:hAnsi="Times New Roman"/>
          <w:sz w:val="24"/>
          <w:szCs w:val="24"/>
        </w:rPr>
        <w:t>Žoga nomaiņa Vandzenes pirmsskolas izglītības iestādes “Zīlīte” teritorijai</w:t>
      </w:r>
      <w:r w:rsidRPr="005A11C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11C9">
        <w:rPr>
          <w:rFonts w:ascii="Times New Roman" w:hAnsi="Times New Roman"/>
          <w:sz w:val="24"/>
          <w:szCs w:val="24"/>
        </w:rPr>
        <w:t xml:space="preserve">identifikācijas </w:t>
      </w:r>
      <w:r w:rsidRPr="001F31F6">
        <w:rPr>
          <w:rFonts w:ascii="Times New Roman" w:hAnsi="Times New Roman"/>
          <w:sz w:val="24"/>
          <w:szCs w:val="24"/>
        </w:rPr>
        <w:t>Nr.</w:t>
      </w:r>
      <w:r w:rsidR="009863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6399">
        <w:rPr>
          <w:rFonts w:ascii="Times New Roman" w:hAnsi="Times New Roman"/>
          <w:sz w:val="24"/>
          <w:szCs w:val="24"/>
        </w:rPr>
        <w:t>TNPz</w:t>
      </w:r>
      <w:proofErr w:type="spellEnd"/>
      <w:r w:rsidR="00986399">
        <w:rPr>
          <w:rFonts w:ascii="Times New Roman" w:hAnsi="Times New Roman"/>
          <w:sz w:val="24"/>
          <w:szCs w:val="24"/>
        </w:rPr>
        <w:t xml:space="preserve"> 2025/71</w:t>
      </w:r>
      <w:r w:rsidRPr="001F31F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(turpmāk – Cenu aptauja)</w:t>
      </w:r>
      <w:r w:rsidRPr="007519FF">
        <w:rPr>
          <w:rFonts w:ascii="Times New Roman" w:hAnsi="Times New Roman"/>
          <w:sz w:val="24"/>
          <w:szCs w:val="24"/>
        </w:rPr>
        <w:t xml:space="preserve"> dokumentiem</w:t>
      </w:r>
      <w:r>
        <w:rPr>
          <w:rFonts w:ascii="Times New Roman" w:hAnsi="Times New Roman"/>
          <w:sz w:val="24"/>
          <w:szCs w:val="24"/>
        </w:rPr>
        <w:t>,</w:t>
      </w:r>
      <w:r w:rsidRPr="007519FF">
        <w:rPr>
          <w:rFonts w:ascii="Times New Roman" w:hAnsi="Times New Roman"/>
          <w:sz w:val="24"/>
          <w:szCs w:val="24"/>
        </w:rPr>
        <w:t xml:space="preserve"> mēs, apakšā parakstījušies, piedāvājam </w:t>
      </w:r>
      <w:r>
        <w:rPr>
          <w:rFonts w:ascii="Times New Roman" w:hAnsi="Times New Roman"/>
          <w:sz w:val="24"/>
          <w:szCs w:val="24"/>
        </w:rPr>
        <w:t xml:space="preserve">veikt </w:t>
      </w:r>
      <w:r w:rsidR="00986399">
        <w:rPr>
          <w:rFonts w:ascii="Times New Roman" w:hAnsi="Times New Roman"/>
          <w:sz w:val="24"/>
          <w:szCs w:val="24"/>
        </w:rPr>
        <w:t>žoga nomaiņas darbus</w:t>
      </w:r>
      <w:r w:rsidRPr="009F7A2E">
        <w:rPr>
          <w:rFonts w:ascii="Times New Roman" w:hAnsi="Times New Roman"/>
          <w:sz w:val="24"/>
          <w:szCs w:val="24"/>
        </w:rPr>
        <w:t>, saskaņā ar Instrukcijā pretendentam un Darbu apjomu tāmē noteikto par</w:t>
      </w:r>
      <w:r w:rsidRPr="007519FF">
        <w:rPr>
          <w:rFonts w:ascii="Times New Roman" w:hAnsi="Times New Roman"/>
          <w:sz w:val="24"/>
          <w:szCs w:val="24"/>
        </w:rPr>
        <w:t xml:space="preserve"> kopējo līgumcenu:</w:t>
      </w:r>
    </w:p>
    <w:p w:rsidR="00AD361A" w:rsidRPr="007519FF" w:rsidRDefault="00AD361A" w:rsidP="00AD36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3"/>
        <w:gridCol w:w="1417"/>
        <w:gridCol w:w="1276"/>
      </w:tblGrid>
      <w:tr w:rsidR="00AD361A" w:rsidRPr="00F340E0" w:rsidTr="00FB1E4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D361A" w:rsidRPr="007B4A54" w:rsidRDefault="00AD361A" w:rsidP="00FB1E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Iepirkuma priekšmets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D361A" w:rsidRPr="007B4A54" w:rsidRDefault="00AD361A" w:rsidP="00FB1E4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A54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361A" w:rsidRPr="007B4A54" w:rsidRDefault="00AD361A" w:rsidP="00FB1E4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A54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361A" w:rsidRPr="007B4A54" w:rsidRDefault="00AD361A" w:rsidP="00FB1E4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A54">
              <w:rPr>
                <w:rFonts w:ascii="Times New Roman" w:hAnsi="Times New Roman"/>
                <w:b/>
                <w:sz w:val="24"/>
                <w:szCs w:val="24"/>
              </w:rPr>
              <w:t xml:space="preserve">KOPĀ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EUR</w:t>
            </w:r>
          </w:p>
        </w:tc>
      </w:tr>
      <w:tr w:rsidR="00AD361A" w:rsidRPr="00F340E0" w:rsidTr="00FB1E4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61A" w:rsidRPr="007B4A54" w:rsidRDefault="00AD361A" w:rsidP="00FB1E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361A">
              <w:rPr>
                <w:rFonts w:ascii="Times New Roman" w:hAnsi="Times New Roman"/>
                <w:sz w:val="24"/>
                <w:szCs w:val="28"/>
              </w:rPr>
              <w:t>Žoga nomaiņa</w:t>
            </w:r>
            <w:r w:rsidRPr="00AD361A">
              <w:rPr>
                <w:rFonts w:ascii="Times New Roman" w:hAnsi="Times New Roman"/>
                <w:sz w:val="24"/>
                <w:szCs w:val="20"/>
              </w:rPr>
              <w:t xml:space="preserve"> Vandzenes </w:t>
            </w:r>
            <w:r w:rsidR="00986399">
              <w:rPr>
                <w:rFonts w:ascii="Times New Roman" w:hAnsi="Times New Roman"/>
                <w:sz w:val="24"/>
                <w:szCs w:val="20"/>
              </w:rPr>
              <w:t xml:space="preserve">pirmsskolas izglītības iestādes </w:t>
            </w:r>
            <w:r w:rsidRPr="00AD361A">
              <w:rPr>
                <w:rFonts w:ascii="Times New Roman" w:hAnsi="Times New Roman"/>
                <w:sz w:val="24"/>
                <w:szCs w:val="20"/>
              </w:rPr>
              <w:t xml:space="preserve">“Zīlīte” </w:t>
            </w:r>
            <w:r>
              <w:rPr>
                <w:rFonts w:ascii="Times New Roman" w:hAnsi="Times New Roman"/>
                <w:sz w:val="24"/>
                <w:szCs w:val="20"/>
              </w:rPr>
              <w:t>teritorijai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61A" w:rsidRPr="007B4A54" w:rsidRDefault="00AD361A" w:rsidP="00FB1E4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361A" w:rsidRPr="007B4A54" w:rsidRDefault="00AD361A" w:rsidP="00FB1E4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61A" w:rsidRPr="007B4A54" w:rsidRDefault="00AD361A" w:rsidP="00FB1E4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61A" w:rsidRPr="007B4A54" w:rsidRDefault="00AD361A" w:rsidP="00FB1E4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361A" w:rsidRDefault="00AD361A" w:rsidP="00AD361A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</w:p>
    <w:p w:rsidR="00AD361A" w:rsidRPr="003E1DED" w:rsidRDefault="00AD361A" w:rsidP="00AD361A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:rsidR="00AD361A" w:rsidRPr="003E1DED" w:rsidRDefault="00AD361A" w:rsidP="00AD361A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prasības;</w:t>
      </w:r>
    </w:p>
    <w:p w:rsidR="00AD361A" w:rsidRPr="003E1DED" w:rsidRDefault="00AD361A" w:rsidP="00AD361A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līguma noslēgšanas brīdim;</w:t>
      </w:r>
    </w:p>
    <w:p w:rsidR="00AD361A" w:rsidRPr="003E1DED" w:rsidRDefault="00AD361A" w:rsidP="00AD361A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AD361A" w:rsidRPr="003E1DED" w:rsidRDefault="00AD361A" w:rsidP="00AD361A">
      <w:pPr>
        <w:tabs>
          <w:tab w:val="left" w:pos="360"/>
        </w:tabs>
        <w:overflowPunct w:val="0"/>
        <w:autoSpaceDE w:val="0"/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:rsidR="00AD361A" w:rsidRPr="003E1DED" w:rsidRDefault="00AD361A" w:rsidP="00AD361A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3E1DED">
        <w:rPr>
          <w:rFonts w:ascii="Times New Roman" w:hAnsi="Times New Roman"/>
          <w:sz w:val="24"/>
          <w:szCs w:val="24"/>
        </w:rPr>
        <w:t>retendents nav sniedzis nepatiesu informāciju savas kvalifikācijas novērtēšanai.</w:t>
      </w:r>
    </w:p>
    <w:p w:rsidR="00AD361A" w:rsidRPr="003E1DED" w:rsidRDefault="00AD361A" w:rsidP="00AD361A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3E1DED">
        <w:rPr>
          <w:rFonts w:ascii="Times New Roman" w:hAnsi="Times New Roman"/>
          <w:sz w:val="24"/>
          <w:szCs w:val="24"/>
        </w:rPr>
        <w:t xml:space="preserve">retendents nekādā veidā nav ieinteresēts nevienā citā piedāvājumā, kas iesniegts šajā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aptaujā.</w:t>
      </w:r>
    </w:p>
    <w:p w:rsidR="00AD361A" w:rsidRPr="00986399" w:rsidRDefault="00AD361A" w:rsidP="00AD361A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3E1DED">
        <w:rPr>
          <w:rFonts w:ascii="Times New Roman" w:hAnsi="Times New Roman"/>
          <w:sz w:val="24"/>
          <w:szCs w:val="24"/>
        </w:rPr>
        <w:t xml:space="preserve">sam iepazinušies ar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aptauju, tās pielikumiem, kā arī pilnībā uzņemamies atbildību par iesniegto piedāvājumu.</w:t>
      </w:r>
    </w:p>
    <w:p w:rsidR="00986399" w:rsidRPr="0073157F" w:rsidRDefault="00986399" w:rsidP="00AD361A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1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250"/>
        <w:gridCol w:w="4366"/>
      </w:tblGrid>
      <w:tr w:rsidR="00AD361A" w:rsidRPr="00986399" w:rsidTr="00FB1E4B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AD361A" w:rsidRPr="00986399" w:rsidRDefault="00AD361A" w:rsidP="00FB1E4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8639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98639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98639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1A" w:rsidRPr="00986399" w:rsidRDefault="00AD361A" w:rsidP="00FB1E4B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AD361A" w:rsidRPr="00986399" w:rsidTr="00FB1E4B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AD361A" w:rsidRPr="00986399" w:rsidRDefault="00AD361A" w:rsidP="00FB1E4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8639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1A" w:rsidRPr="00986399" w:rsidRDefault="00AD361A" w:rsidP="00FB1E4B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AD361A" w:rsidRPr="00986399" w:rsidTr="00FB1E4B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AD361A" w:rsidRPr="00986399" w:rsidRDefault="00AD361A" w:rsidP="00FB1E4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86399">
              <w:rPr>
                <w:rFonts w:ascii="Times New Roman" w:hAnsi="Times New Roman"/>
                <w:i/>
                <w:sz w:val="24"/>
                <w:szCs w:val="24"/>
              </w:rPr>
              <w:t>Pretendenta adrese, tālruņa numurs, e</w:t>
            </w:r>
            <w:r w:rsidRPr="00986399">
              <w:rPr>
                <w:rFonts w:ascii="Times New Roman" w:hAnsi="Times New Roman"/>
                <w:i/>
                <w:sz w:val="24"/>
                <w:szCs w:val="24"/>
              </w:rPr>
              <w:noBreakHyphen/>
              <w:t>pasts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1A" w:rsidRPr="00986399" w:rsidRDefault="00AD361A" w:rsidP="00FB1E4B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AD361A" w:rsidRPr="00986399" w:rsidTr="00FB1E4B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AD361A" w:rsidRPr="00986399" w:rsidRDefault="00AD361A" w:rsidP="00FB1E4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8639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98639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1A" w:rsidRPr="00986399" w:rsidRDefault="00AD361A" w:rsidP="00FB1E4B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AD361A" w:rsidRPr="00986399" w:rsidTr="00FB1E4B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AD361A" w:rsidRPr="00986399" w:rsidRDefault="00AD361A" w:rsidP="00FB1E4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86399">
              <w:rPr>
                <w:rFonts w:ascii="Times New Roman" w:hAnsi="Times New Roman"/>
                <w:i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1A" w:rsidRPr="00986399" w:rsidRDefault="00AD361A" w:rsidP="00FB1E4B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AD361A" w:rsidRPr="00986399" w:rsidTr="00FB1E4B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AD361A" w:rsidRPr="00986399" w:rsidRDefault="00AD361A" w:rsidP="00FB1E4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8639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1A" w:rsidRPr="00986399" w:rsidRDefault="00AD361A" w:rsidP="00FB1E4B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AD361A" w:rsidRPr="00986399" w:rsidTr="00FB1E4B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AD361A" w:rsidRPr="00986399" w:rsidRDefault="00AD361A" w:rsidP="00FB1E4B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8639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1A" w:rsidRPr="00986399" w:rsidRDefault="00AD361A" w:rsidP="00FB1E4B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:rsidR="00AD361A" w:rsidRDefault="00AD361A" w:rsidP="00AD361A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p w:rsidR="00AD361A" w:rsidRDefault="00AD361A" w:rsidP="00AD361A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AD361A" w:rsidRDefault="00AD361A" w:rsidP="00AD361A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AD361A" w:rsidRDefault="00AD361A" w:rsidP="00AD361A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AD361A" w:rsidRPr="00471B37" w:rsidRDefault="00AD361A" w:rsidP="00AD361A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:rsidR="00AD361A" w:rsidRPr="008834AE" w:rsidRDefault="00AD361A" w:rsidP="00AD361A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:rsidR="00AD361A" w:rsidRPr="00582A09" w:rsidRDefault="00AD361A" w:rsidP="00AD361A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</w:p>
    <w:p w:rsidR="00342970" w:rsidRDefault="00342970">
      <w:bookmarkStart w:id="0" w:name="_GoBack"/>
      <w:bookmarkEnd w:id="0"/>
    </w:p>
    <w:sectPr w:rsidR="00342970" w:rsidSect="000370FE">
      <w:pgSz w:w="12240" w:h="15840"/>
      <w:pgMar w:top="1134" w:right="104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1A"/>
    <w:rsid w:val="000B4598"/>
    <w:rsid w:val="00342970"/>
    <w:rsid w:val="00986399"/>
    <w:rsid w:val="00AD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524F4"/>
  <w15:chartTrackingRefBased/>
  <w15:docId w15:val="{232A2AE5-FD88-4979-990D-87DAC491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D361A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1268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Vandzenes PI Zilite</dc:creator>
  <cp:keywords/>
  <dc:description/>
  <cp:lastModifiedBy>Tamāra Kaudze</cp:lastModifiedBy>
  <cp:revision>3</cp:revision>
  <dcterms:created xsi:type="dcterms:W3CDTF">2025-06-19T05:50:00Z</dcterms:created>
  <dcterms:modified xsi:type="dcterms:W3CDTF">2025-06-19T17:15:00Z</dcterms:modified>
</cp:coreProperties>
</file>