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7BA495" w14:textId="24D81E5E" w:rsidR="007C738F" w:rsidRDefault="007C738F" w:rsidP="007C738F">
      <w:pPr>
        <w:spacing w:after="0" w:line="240" w:lineRule="auto"/>
        <w:jc w:val="right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3. pielikums</w:t>
      </w:r>
    </w:p>
    <w:p w14:paraId="6465BF6C" w14:textId="77777777" w:rsidR="007C738F" w:rsidRDefault="007C738F" w:rsidP="007C738F">
      <w:pPr>
        <w:spacing w:after="0" w:line="240" w:lineRule="auto"/>
        <w:jc w:val="right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Cenu aptauja “Apavu piegāde Talsu novada pašvaldības </w:t>
      </w:r>
    </w:p>
    <w:p w14:paraId="2E6D742B" w14:textId="4F06D5FE" w:rsidR="007C738F" w:rsidRDefault="00974A4E" w:rsidP="007C738F">
      <w:pPr>
        <w:spacing w:after="0" w:line="240" w:lineRule="auto"/>
        <w:jc w:val="right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policijas vajadzībām”, </w:t>
      </w:r>
      <w:proofErr w:type="spellStart"/>
      <w:r>
        <w:rPr>
          <w:sz w:val="20"/>
          <w:szCs w:val="20"/>
          <w:lang w:eastAsia="ru-RU"/>
        </w:rPr>
        <w:t>TNPz</w:t>
      </w:r>
      <w:proofErr w:type="spellEnd"/>
      <w:r>
        <w:rPr>
          <w:sz w:val="20"/>
          <w:szCs w:val="20"/>
          <w:lang w:eastAsia="ru-RU"/>
        </w:rPr>
        <w:t xml:space="preserve"> 2024</w:t>
      </w:r>
      <w:r w:rsidR="00CA05F2">
        <w:rPr>
          <w:sz w:val="20"/>
          <w:szCs w:val="20"/>
          <w:lang w:eastAsia="ru-RU"/>
        </w:rPr>
        <w:t>/47</w:t>
      </w:r>
    </w:p>
    <w:p w14:paraId="085EA5DD" w14:textId="77777777" w:rsidR="006F58F8" w:rsidRPr="00A840DB" w:rsidRDefault="006F58F8" w:rsidP="007C738F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rPr>
          <w:rFonts w:eastAsia="Times New Roman"/>
          <w:bCs/>
          <w:szCs w:val="20"/>
          <w:lang w:eastAsia="en-US"/>
        </w:rPr>
      </w:pPr>
    </w:p>
    <w:p w14:paraId="79DB3E21" w14:textId="1C8EC7E0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14:paraId="6AEB6CB9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64B6F568" w14:textId="77777777" w:rsidR="004604CA" w:rsidRPr="00A840DB" w:rsidRDefault="004604CA" w:rsidP="004604CA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14:paraId="2303A130" w14:textId="77777777" w:rsidR="004604CA" w:rsidRPr="00A840DB" w:rsidRDefault="004604CA" w:rsidP="004604CA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ab/>
      </w:r>
    </w:p>
    <w:p w14:paraId="2E22FE53" w14:textId="782AC37D" w:rsidR="007C738F" w:rsidRDefault="007C738F" w:rsidP="007C738F">
      <w:pPr>
        <w:spacing w:after="0" w:line="240" w:lineRule="auto"/>
        <w:jc w:val="both"/>
        <w:rPr>
          <w:rFonts w:eastAsia="Times New Roman"/>
          <w:lang w:eastAsia="en-US"/>
        </w:rPr>
      </w:pPr>
      <w:r w:rsidRPr="0091266C">
        <w:rPr>
          <w:rFonts w:eastAsia="Times New Roman"/>
          <w:b/>
          <w:u w:val="single"/>
          <w:lang w:eastAsia="en-US"/>
        </w:rPr>
        <w:t>Pretendenta pieredze līdzīgas piegādes veikšanā</w:t>
      </w:r>
      <w:r>
        <w:rPr>
          <w:rFonts w:eastAsia="Times New Roman"/>
          <w:b/>
          <w:u w:val="single"/>
          <w:lang w:eastAsia="en-US"/>
        </w:rPr>
        <w:t>:</w:t>
      </w:r>
      <w:r w:rsidRPr="0091266C">
        <w:rPr>
          <w:rFonts w:eastAsia="Times New Roman"/>
          <w:b/>
          <w:lang w:eastAsia="en-US"/>
        </w:rPr>
        <w:t xml:space="preserve"> </w:t>
      </w:r>
      <w:r w:rsidRPr="0091266C">
        <w:rPr>
          <w:rFonts w:eastAsia="Times New Roman"/>
          <w:lang w:eastAsia="en-US"/>
        </w:rPr>
        <w:t>Pretendents iepriekšējo 3 (trīs) gadu laikā (20</w:t>
      </w:r>
      <w:r w:rsidR="00B567BB">
        <w:rPr>
          <w:rFonts w:eastAsia="Times New Roman"/>
          <w:lang w:eastAsia="en-US"/>
        </w:rPr>
        <w:t>21</w:t>
      </w:r>
      <w:r w:rsidRPr="0091266C">
        <w:rPr>
          <w:rFonts w:eastAsia="Times New Roman"/>
          <w:lang w:eastAsia="en-US"/>
        </w:rPr>
        <w:t>., 202</w:t>
      </w:r>
      <w:r w:rsidR="00B567BB">
        <w:rPr>
          <w:rFonts w:eastAsia="Times New Roman"/>
          <w:lang w:eastAsia="en-US"/>
        </w:rPr>
        <w:t>2</w:t>
      </w:r>
      <w:r w:rsidRPr="0091266C">
        <w:rPr>
          <w:rFonts w:eastAsia="Times New Roman"/>
          <w:lang w:eastAsia="en-US"/>
        </w:rPr>
        <w:t>., 202</w:t>
      </w:r>
      <w:r w:rsidR="00B567BB">
        <w:rPr>
          <w:rFonts w:eastAsia="Times New Roman"/>
          <w:lang w:eastAsia="en-US"/>
        </w:rPr>
        <w:t>3</w:t>
      </w:r>
      <w:r w:rsidRPr="0091266C">
        <w:rPr>
          <w:rFonts w:eastAsia="Times New Roman"/>
          <w:lang w:eastAsia="en-US"/>
        </w:rPr>
        <w:t>. un 202</w:t>
      </w:r>
      <w:r w:rsidR="00B567BB">
        <w:rPr>
          <w:rFonts w:eastAsia="Times New Roman"/>
          <w:lang w:eastAsia="en-US"/>
        </w:rPr>
        <w:t>4</w:t>
      </w:r>
      <w:r w:rsidRPr="0091266C">
        <w:rPr>
          <w:rFonts w:eastAsia="Times New Roman"/>
          <w:lang w:eastAsia="en-US"/>
        </w:rPr>
        <w:t xml:space="preserve">. gadā līdz piedāvājumu iesniegšanas termiņa beigām) ir izpildījis vismaz 1 (vienu) līgumu, kura ietvaros veikta </w:t>
      </w:r>
      <w:r>
        <w:rPr>
          <w:rFonts w:eastAsia="Times New Roman"/>
          <w:lang w:eastAsia="en-US"/>
        </w:rPr>
        <w:t>apavu</w:t>
      </w:r>
      <w:r w:rsidRPr="0091266C">
        <w:rPr>
          <w:rFonts w:eastAsia="Times New Roman"/>
          <w:lang w:eastAsia="en-US"/>
        </w:rPr>
        <w:t xml:space="preserve"> piegāde pašvaldības policijai.</w:t>
      </w:r>
      <w:bookmarkStart w:id="1" w:name="_GoBack"/>
      <w:bookmarkEnd w:id="1"/>
    </w:p>
    <w:p w14:paraId="62DF16A2" w14:textId="77777777" w:rsidR="00CA05F2" w:rsidRDefault="00CA05F2" w:rsidP="007C738F">
      <w:pPr>
        <w:spacing w:after="0" w:line="240" w:lineRule="auto"/>
        <w:jc w:val="both"/>
        <w:rPr>
          <w:rFonts w:eastAsia="Times New Roman"/>
          <w:lang w:eastAsia="en-US"/>
        </w:rPr>
      </w:pPr>
    </w:p>
    <w:p w14:paraId="544C44D1" w14:textId="77777777" w:rsidR="00CA05F2" w:rsidRPr="0091266C" w:rsidRDefault="00CA05F2" w:rsidP="007C738F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2447"/>
        <w:gridCol w:w="1418"/>
        <w:gridCol w:w="1701"/>
        <w:gridCol w:w="3260"/>
      </w:tblGrid>
      <w:tr w:rsidR="00CA05F2" w:rsidRPr="00A840DB" w14:paraId="23F9E4B6" w14:textId="77777777" w:rsidTr="00CA05F2">
        <w:trPr>
          <w:trHeight w:val="1534"/>
        </w:trPr>
        <w:tc>
          <w:tcPr>
            <w:tcW w:w="530" w:type="dxa"/>
            <w:shd w:val="clear" w:color="auto" w:fill="D9D9D9" w:themeFill="background1" w:themeFillShade="D9"/>
            <w:vAlign w:val="center"/>
          </w:tcPr>
          <w:p w14:paraId="0F836F07" w14:textId="77777777" w:rsidR="00CA05F2" w:rsidRDefault="00CA05F2" w:rsidP="00285DC0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Nr.</w:t>
            </w:r>
          </w:p>
        </w:tc>
        <w:tc>
          <w:tcPr>
            <w:tcW w:w="2447" w:type="dxa"/>
            <w:shd w:val="clear" w:color="auto" w:fill="D9D9D9" w:themeFill="background1" w:themeFillShade="D9"/>
            <w:vAlign w:val="center"/>
          </w:tcPr>
          <w:p w14:paraId="40470DD9" w14:textId="77777777" w:rsidR="00CA05F2" w:rsidRPr="00A840DB" w:rsidRDefault="00CA05F2" w:rsidP="00285DC0">
            <w:pPr>
              <w:spacing w:after="0" w:line="240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Pašvaldības policijas nosaukums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0EB216A" w14:textId="77777777" w:rsidR="00CA05F2" w:rsidRPr="00A840DB" w:rsidRDefault="00CA05F2" w:rsidP="00285DC0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Līguma summa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2FC4CB5" w14:textId="2408B134" w:rsidR="00CA05F2" w:rsidRPr="00A840DB" w:rsidRDefault="00CA05F2" w:rsidP="00CA05F2">
            <w:pPr>
              <w:spacing w:after="0" w:line="240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Līguma darbības laiks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576DA258" w14:textId="3F6CFB95" w:rsidR="00CA05F2" w:rsidRPr="00A840DB" w:rsidRDefault="00CA05F2" w:rsidP="00285DC0">
            <w:pPr>
              <w:spacing w:after="0" w:line="240" w:lineRule="auto"/>
              <w:jc w:val="center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Pasūtītājs, kontaktpersona, tālrunis</w:t>
            </w:r>
          </w:p>
        </w:tc>
      </w:tr>
      <w:tr w:rsidR="00CA05F2" w:rsidRPr="00A840DB" w14:paraId="6F9DB9F9" w14:textId="77777777" w:rsidTr="00CA05F2">
        <w:trPr>
          <w:trHeight w:val="796"/>
        </w:trPr>
        <w:tc>
          <w:tcPr>
            <w:tcW w:w="530" w:type="dxa"/>
            <w:vAlign w:val="center"/>
          </w:tcPr>
          <w:p w14:paraId="44C7D7C9" w14:textId="77777777" w:rsidR="00CA05F2" w:rsidRPr="0091266C" w:rsidRDefault="00CA05F2" w:rsidP="007C738F">
            <w:pPr>
              <w:pStyle w:val="Sarakstarindkopa"/>
              <w:numPr>
                <w:ilvl w:val="0"/>
                <w:numId w:val="3"/>
              </w:numPr>
              <w:tabs>
                <w:tab w:val="left" w:pos="179"/>
              </w:tabs>
              <w:spacing w:after="0" w:line="240" w:lineRule="auto"/>
              <w:ind w:hanging="683"/>
              <w:rPr>
                <w:rFonts w:eastAsia="Times New Roman"/>
                <w:lang w:eastAsia="en-US"/>
              </w:rPr>
            </w:pPr>
          </w:p>
        </w:tc>
        <w:tc>
          <w:tcPr>
            <w:tcW w:w="2447" w:type="dxa"/>
            <w:vAlign w:val="center"/>
          </w:tcPr>
          <w:p w14:paraId="41AE004D" w14:textId="77777777" w:rsidR="00CA05F2" w:rsidRPr="00A840DB" w:rsidRDefault="00CA05F2" w:rsidP="00285DC0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4B4E7259" w14:textId="77777777" w:rsidR="00CA05F2" w:rsidRPr="00A840DB" w:rsidRDefault="00CA05F2" w:rsidP="00285DC0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14:paraId="09F4E153" w14:textId="77777777" w:rsidR="00CA05F2" w:rsidRPr="00A840DB" w:rsidRDefault="00CA05F2" w:rsidP="00285DC0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14:paraId="1B859B26" w14:textId="3417A3D5" w:rsidR="00CA05F2" w:rsidRPr="00A840DB" w:rsidRDefault="00CA05F2" w:rsidP="00285DC0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  <w:tr w:rsidR="00CA05F2" w:rsidRPr="00A840DB" w14:paraId="58A538F4" w14:textId="77777777" w:rsidTr="00CA05F2">
        <w:trPr>
          <w:trHeight w:val="764"/>
        </w:trPr>
        <w:tc>
          <w:tcPr>
            <w:tcW w:w="530" w:type="dxa"/>
            <w:vAlign w:val="center"/>
          </w:tcPr>
          <w:p w14:paraId="10F47601" w14:textId="77777777" w:rsidR="00CA05F2" w:rsidRPr="00A840DB" w:rsidRDefault="00CA05F2" w:rsidP="00285DC0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…</w:t>
            </w:r>
          </w:p>
        </w:tc>
        <w:tc>
          <w:tcPr>
            <w:tcW w:w="2447" w:type="dxa"/>
            <w:vAlign w:val="center"/>
          </w:tcPr>
          <w:p w14:paraId="0D5FB140" w14:textId="77777777" w:rsidR="00CA05F2" w:rsidRPr="00A840DB" w:rsidRDefault="00CA05F2" w:rsidP="00285DC0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2B1F9029" w14:textId="77777777" w:rsidR="00CA05F2" w:rsidRPr="00A840DB" w:rsidRDefault="00CA05F2" w:rsidP="00285DC0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14:paraId="266D6E19" w14:textId="77777777" w:rsidR="00CA05F2" w:rsidRPr="00A840DB" w:rsidRDefault="00CA05F2" w:rsidP="00285DC0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14:paraId="74EA394D" w14:textId="1274D072" w:rsidR="00CA05F2" w:rsidRPr="00A840DB" w:rsidRDefault="00CA05F2" w:rsidP="00285DC0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</w:tbl>
    <w:p w14:paraId="5586DDC1" w14:textId="77777777" w:rsidR="007C738F" w:rsidRDefault="007C738F" w:rsidP="007C738F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p w14:paraId="0CF8F413" w14:textId="77777777" w:rsidR="00CA05F2" w:rsidRDefault="00CA05F2" w:rsidP="007C738F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64D821E6" w14:textId="77777777" w:rsidR="00CA05F2" w:rsidRDefault="00CA05F2" w:rsidP="007C738F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52996C5D" w14:textId="77777777" w:rsidR="00CA05F2" w:rsidRDefault="00CA05F2" w:rsidP="007C738F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45B830D4" w14:textId="77777777" w:rsidR="00CA05F2" w:rsidRPr="00A840DB" w:rsidRDefault="00CA05F2" w:rsidP="007C738F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3827"/>
      </w:tblGrid>
      <w:tr w:rsidR="007C738F" w:rsidRPr="00A840DB" w14:paraId="09A229D0" w14:textId="77777777" w:rsidTr="00CA05F2">
        <w:trPr>
          <w:trHeight w:val="70"/>
        </w:trPr>
        <w:tc>
          <w:tcPr>
            <w:tcW w:w="5240" w:type="dxa"/>
            <w:shd w:val="clear" w:color="auto" w:fill="D9D9D9" w:themeFill="background1" w:themeFillShade="D9"/>
          </w:tcPr>
          <w:p w14:paraId="31F60B48" w14:textId="77777777" w:rsidR="007C738F" w:rsidRPr="00A840DB" w:rsidRDefault="007C738F" w:rsidP="00285DC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</w:t>
            </w:r>
            <w:r>
              <w:rPr>
                <w:rFonts w:eastAsia="Times New Roman"/>
                <w:iCs/>
                <w:lang w:eastAsia="en-US"/>
              </w:rPr>
              <w:t>ata nosaukums, vārds un uzvārds</w:t>
            </w:r>
          </w:p>
        </w:tc>
        <w:tc>
          <w:tcPr>
            <w:tcW w:w="3827" w:type="dxa"/>
          </w:tcPr>
          <w:p w14:paraId="471B9EA6" w14:textId="77777777" w:rsidR="007C738F" w:rsidRPr="00A840DB" w:rsidRDefault="007C738F" w:rsidP="00285DC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7C738F" w:rsidRPr="00A840DB" w14:paraId="13682E7C" w14:textId="77777777" w:rsidTr="00CA05F2">
        <w:tc>
          <w:tcPr>
            <w:tcW w:w="5240" w:type="dxa"/>
            <w:shd w:val="clear" w:color="auto" w:fill="D9D9D9" w:themeFill="background1" w:themeFillShade="D9"/>
          </w:tcPr>
          <w:p w14:paraId="2D2ACC6F" w14:textId="77777777" w:rsidR="007C738F" w:rsidRPr="00A840DB" w:rsidRDefault="007C738F" w:rsidP="00285DC0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proofErr w:type="spellStart"/>
            <w:r w:rsidRPr="00A840DB">
              <w:rPr>
                <w:rFonts w:eastAsia="Times New Roman"/>
                <w:bCs/>
                <w:lang w:eastAsia="en-US"/>
              </w:rPr>
              <w:t>Pa</w:t>
            </w:r>
            <w:r>
              <w:rPr>
                <w:rFonts w:eastAsia="Times New Roman"/>
                <w:bCs/>
                <w:lang w:eastAsia="en-US"/>
              </w:rPr>
              <w:t>raksttiesīgās</w:t>
            </w:r>
            <w:proofErr w:type="spellEnd"/>
            <w:r>
              <w:rPr>
                <w:rFonts w:eastAsia="Times New Roman"/>
                <w:bCs/>
                <w:lang w:eastAsia="en-US"/>
              </w:rPr>
              <w:t xml:space="preserve"> personas paraksts</w:t>
            </w:r>
          </w:p>
        </w:tc>
        <w:tc>
          <w:tcPr>
            <w:tcW w:w="3827" w:type="dxa"/>
          </w:tcPr>
          <w:p w14:paraId="5DF176D2" w14:textId="77777777" w:rsidR="007C738F" w:rsidRPr="00A840DB" w:rsidRDefault="007C738F" w:rsidP="00285DC0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155D51DF" w14:textId="77777777" w:rsidR="00C521BC" w:rsidRDefault="00C521BC" w:rsidP="004604CA"/>
    <w:sectPr w:rsidR="00C521BC" w:rsidSect="00DA748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7045D5"/>
    <w:multiLevelType w:val="hybridMultilevel"/>
    <w:tmpl w:val="F68858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00F29"/>
    <w:multiLevelType w:val="hybridMultilevel"/>
    <w:tmpl w:val="A5C2A21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A04A1F"/>
    <w:multiLevelType w:val="hybridMultilevel"/>
    <w:tmpl w:val="830CFBCA"/>
    <w:lvl w:ilvl="0" w:tplc="A81817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4CA"/>
    <w:rsid w:val="0003284D"/>
    <w:rsid w:val="000A058C"/>
    <w:rsid w:val="000C700F"/>
    <w:rsid w:val="000E2D93"/>
    <w:rsid w:val="001C4F02"/>
    <w:rsid w:val="00214358"/>
    <w:rsid w:val="00231470"/>
    <w:rsid w:val="00296E27"/>
    <w:rsid w:val="00320FDC"/>
    <w:rsid w:val="00404883"/>
    <w:rsid w:val="004604CA"/>
    <w:rsid w:val="004C2B28"/>
    <w:rsid w:val="004D3C52"/>
    <w:rsid w:val="005C3A49"/>
    <w:rsid w:val="005F516F"/>
    <w:rsid w:val="0060798E"/>
    <w:rsid w:val="00631C6F"/>
    <w:rsid w:val="006F58F8"/>
    <w:rsid w:val="007370EB"/>
    <w:rsid w:val="00794211"/>
    <w:rsid w:val="007C738F"/>
    <w:rsid w:val="007F02BB"/>
    <w:rsid w:val="008F7F33"/>
    <w:rsid w:val="009048D3"/>
    <w:rsid w:val="00974A4E"/>
    <w:rsid w:val="00B00AE0"/>
    <w:rsid w:val="00B567BB"/>
    <w:rsid w:val="00BE584B"/>
    <w:rsid w:val="00C27E0C"/>
    <w:rsid w:val="00C27F78"/>
    <w:rsid w:val="00C521BC"/>
    <w:rsid w:val="00C55EAC"/>
    <w:rsid w:val="00C76525"/>
    <w:rsid w:val="00CA05F2"/>
    <w:rsid w:val="00DA7488"/>
    <w:rsid w:val="00E100D8"/>
    <w:rsid w:val="00E4553F"/>
    <w:rsid w:val="00EC79EE"/>
    <w:rsid w:val="00ED76F9"/>
    <w:rsid w:val="00F733EB"/>
    <w:rsid w:val="00F9491B"/>
    <w:rsid w:val="00F95555"/>
    <w:rsid w:val="00FB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4803D"/>
  <w15:docId w15:val="{4535CDE7-6AB2-41E8-A44E-57464B396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C3A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7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410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Horste</dc:creator>
  <cp:keywords/>
  <dc:description/>
  <cp:lastModifiedBy>Kristīne Bruzinska</cp:lastModifiedBy>
  <cp:revision>8</cp:revision>
  <dcterms:created xsi:type="dcterms:W3CDTF">2022-07-21T10:50:00Z</dcterms:created>
  <dcterms:modified xsi:type="dcterms:W3CDTF">2024-10-14T12:12:00Z</dcterms:modified>
</cp:coreProperties>
</file>