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FFE8F" w14:textId="09FE59E1" w:rsidR="00D145B1" w:rsidRPr="00244802" w:rsidRDefault="00D145B1" w:rsidP="00D145B1">
      <w:pPr>
        <w:contextualSpacing/>
        <w:jc w:val="right"/>
        <w:rPr>
          <w:b/>
          <w:bCs/>
          <w:sz w:val="20"/>
        </w:rPr>
      </w:pPr>
      <w:r w:rsidRPr="00244802">
        <w:rPr>
          <w:b/>
          <w:bCs/>
          <w:sz w:val="20"/>
        </w:rPr>
        <w:t>3.</w:t>
      </w:r>
      <w:r w:rsidR="00244802">
        <w:rPr>
          <w:b/>
          <w:bCs/>
          <w:sz w:val="20"/>
        </w:rPr>
        <w:t> </w:t>
      </w:r>
      <w:r w:rsidRPr="00244802">
        <w:rPr>
          <w:b/>
          <w:bCs/>
          <w:sz w:val="20"/>
        </w:rPr>
        <w:t>pielikums</w:t>
      </w:r>
    </w:p>
    <w:p w14:paraId="3DF8012F" w14:textId="77777777" w:rsidR="00244802" w:rsidRPr="00244802" w:rsidRDefault="00244802" w:rsidP="00244802">
      <w:pPr>
        <w:contextualSpacing/>
        <w:jc w:val="right"/>
        <w:rPr>
          <w:sz w:val="20"/>
        </w:rPr>
      </w:pPr>
      <w:r w:rsidRPr="00244802">
        <w:rPr>
          <w:sz w:val="20"/>
        </w:rPr>
        <w:t>Cenu aptaujai “Būvprojekta izstrāde un autoruzraudzība “Administratīvās ēkas jumta konstrukcijas</w:t>
      </w:r>
    </w:p>
    <w:p w14:paraId="11AFD90F" w14:textId="6E5235EC" w:rsidR="00D145B1" w:rsidRPr="00C662EA" w:rsidRDefault="00244802" w:rsidP="00244802">
      <w:pPr>
        <w:contextualSpacing/>
        <w:jc w:val="right"/>
        <w:rPr>
          <w:sz w:val="20"/>
        </w:rPr>
      </w:pPr>
      <w:r w:rsidRPr="00244802">
        <w:rPr>
          <w:sz w:val="20"/>
        </w:rPr>
        <w:t>atjaunošana un jumta klāja nomaiņa Lielā iela 27, Talsos””, identifikācijas Nr. TNPz 2023/47</w:t>
      </w:r>
      <w:r w:rsidR="00D145B1">
        <w:rPr>
          <w:sz w:val="20"/>
        </w:rPr>
        <w:t> </w:t>
      </w:r>
    </w:p>
    <w:p w14:paraId="4558AB62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89F653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65FB65B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787A232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0A36ACF" w14:textId="4731CF8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 xml:space="preserve">PRETENDENTA </w:t>
      </w:r>
      <w:bookmarkEnd w:id="0"/>
      <w:r w:rsidR="00D145B1">
        <w:rPr>
          <w:rFonts w:eastAsia="Times New Roman"/>
          <w:b/>
          <w:bCs/>
          <w:lang w:eastAsia="en-US"/>
        </w:rPr>
        <w:t>PIEREDZES SARAKSTS</w:t>
      </w:r>
    </w:p>
    <w:p w14:paraId="33C346B1" w14:textId="269274B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0879A67A" w14:textId="77777777" w:rsidR="00D145B1" w:rsidRDefault="004604CA" w:rsidP="0029446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EC43D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EC43DC">
        <w:rPr>
          <w:rFonts w:eastAsia="Times New Roman"/>
          <w:b/>
          <w:u w:val="single"/>
          <w:lang w:eastAsia="en-US"/>
        </w:rPr>
        <w:t>:</w:t>
      </w:r>
      <w:r w:rsidR="00EC43DC" w:rsidRPr="00EC43DC">
        <w:rPr>
          <w:rFonts w:eastAsia="Times New Roman"/>
          <w:b/>
          <w:lang w:eastAsia="en-US"/>
        </w:rPr>
        <w:t xml:space="preserve"> </w:t>
      </w:r>
    </w:p>
    <w:p w14:paraId="5A569489" w14:textId="70B148A1" w:rsidR="004604CA" w:rsidRPr="00D145B1" w:rsidRDefault="00D145B1" w:rsidP="00294463">
      <w:pPr>
        <w:spacing w:after="0" w:line="240" w:lineRule="auto"/>
        <w:jc w:val="both"/>
        <w:rPr>
          <w:rFonts w:eastAsia="Times New Roman"/>
          <w:lang w:eastAsia="en-US"/>
        </w:rPr>
      </w:pPr>
      <w:r w:rsidRPr="00D145B1">
        <w:rPr>
          <w:rFonts w:eastAsia="Calibri"/>
          <w:lang w:eastAsia="en-US"/>
        </w:rPr>
        <w:t xml:space="preserve">Pretendents iepriekšējo 5 (piecu) gadu laikā (2018., 2019., 2020., 2021., 2022. un 2023. gadā līdz piedāvājumu iesniegšanas termiņa beigām) ir </w:t>
      </w:r>
      <w:r w:rsidR="00DB1D3A" w:rsidRPr="00DB1D3A">
        <w:rPr>
          <w:rFonts w:eastAsia="Calibri"/>
          <w:lang w:eastAsia="en-US"/>
        </w:rPr>
        <w:t>izpildījis vismaz 1 (vienu) līgumu, kura ietvaros ir izstrādāts būvprojekts jumta konstrukcijas atjaunošanai vai pārbūvei</w:t>
      </w:r>
      <w:r w:rsidRPr="00D145B1">
        <w:rPr>
          <w:rFonts w:eastAsia="Calibri"/>
          <w:color w:val="000000"/>
          <w:lang w:eastAsia="en-US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615"/>
        <w:gridCol w:w="1843"/>
        <w:gridCol w:w="2976"/>
      </w:tblGrid>
      <w:tr w:rsidR="00EC43DC" w:rsidRPr="00EC43DC" w14:paraId="1DBAEDE8" w14:textId="77777777" w:rsidTr="00DB1D3A">
        <w:trPr>
          <w:cantSplit/>
          <w:trHeight w:val="111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4BD9" w14:textId="77777777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Nr.</w:t>
            </w:r>
          </w:p>
          <w:p w14:paraId="1E7B7211" w14:textId="77777777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p.k.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AC6E" w14:textId="13D7706C" w:rsidR="00EC43DC" w:rsidRPr="00EC43DC" w:rsidRDefault="00EC43DC" w:rsidP="00DB1D3A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>Darb</w:t>
            </w:r>
            <w:r w:rsidR="00DB1D3A">
              <w:rPr>
                <w:rFonts w:eastAsia="Times New Roman"/>
                <w:b/>
                <w:color w:val="000000"/>
                <w:sz w:val="22"/>
                <w:lang w:eastAsia="ar-SA"/>
              </w:rPr>
              <w:t>i</w:t>
            </w: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>, kuros ir</w:t>
            </w:r>
            <w:r w:rsidR="00D145B1" w:rsidRPr="00D145B1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 izstrādāts būvprojekts </w:t>
            </w:r>
            <w:r w:rsidR="00DB1D3A" w:rsidRPr="00DB1D3A">
              <w:rPr>
                <w:rFonts w:eastAsia="Times New Roman"/>
                <w:b/>
                <w:color w:val="000000"/>
                <w:sz w:val="22"/>
                <w:lang w:eastAsia="ar-SA"/>
              </w:rPr>
              <w:t>jumta konstrukcijas atjaunošanai vai pārbūvei</w:t>
            </w:r>
            <w:r w:rsidR="00D145B1">
              <w:rPr>
                <w:rFonts w:eastAsia="Times New Roman"/>
                <w:b/>
                <w:color w:val="000000"/>
                <w:sz w:val="22"/>
                <w:lang w:eastAsia="ar-SA"/>
              </w:rPr>
              <w:t>,</w:t>
            </w:r>
            <w:r w:rsidR="00D145B1" w:rsidRPr="00D145B1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 </w:t>
            </w: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nosaukums, adrese, veikto darbu raksturojums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988E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Pasūtītāja nosaukums, kontaktpersona, tālrunis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59F4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>Cita informācija, kura nepieciešama, lai pasūtītājs varētu izvērtēt norādītās pieredzes atbilstību noteiktajām prasībām</w:t>
            </w:r>
          </w:p>
          <w:p w14:paraId="5986A6D4" w14:textId="7EF8B70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 xml:space="preserve">(laika posms, kad </w:t>
            </w:r>
            <w:r w:rsidR="007120D5">
              <w:rPr>
                <w:rFonts w:eastAsia="Times New Roman"/>
                <w:b/>
                <w:sz w:val="22"/>
                <w:lang w:eastAsia="ar-SA"/>
              </w:rPr>
              <w:t>sniegts pakalpojums</w:t>
            </w:r>
            <w:r w:rsidRPr="00EC43DC">
              <w:rPr>
                <w:rFonts w:eastAsia="Times New Roman"/>
                <w:b/>
                <w:sz w:val="22"/>
                <w:lang w:eastAsia="ar-SA"/>
              </w:rPr>
              <w:t>, u.tml.)</w:t>
            </w:r>
          </w:p>
        </w:tc>
      </w:tr>
      <w:tr w:rsidR="00EC43DC" w:rsidRPr="00EC43DC" w14:paraId="36CBB871" w14:textId="77777777" w:rsidTr="00DB1D3A">
        <w:trPr>
          <w:cantSplit/>
          <w:trHeight w:val="3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D6C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EC43DC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0036" w14:textId="77777777" w:rsidR="00EC43DC" w:rsidRDefault="00EC43DC" w:rsidP="00DB1D3A">
            <w:pPr>
              <w:suppressAutoHyphens/>
              <w:spacing w:after="0" w:line="240" w:lineRule="auto"/>
              <w:jc w:val="both"/>
              <w:rPr>
                <w:rFonts w:eastAsia="Times New Roman"/>
                <w:lang w:eastAsia="ar-SA"/>
              </w:rPr>
            </w:pPr>
          </w:p>
          <w:p w14:paraId="34B4FE4B" w14:textId="1626F4EE" w:rsidR="00DB1D3A" w:rsidRPr="00EC43DC" w:rsidRDefault="00DB1D3A" w:rsidP="00DB1D3A">
            <w:pPr>
              <w:suppressAutoHyphens/>
              <w:spacing w:after="0" w:line="240" w:lineRule="auto"/>
              <w:jc w:val="both"/>
              <w:rPr>
                <w:rFonts w:eastAsia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56B8" w14:textId="77777777" w:rsidR="00EC43DC" w:rsidRPr="00EC43DC" w:rsidRDefault="00EC43DC" w:rsidP="00DB1D3A">
            <w:pPr>
              <w:suppressAutoHyphens/>
              <w:spacing w:after="0" w:line="240" w:lineRule="auto"/>
              <w:jc w:val="both"/>
              <w:rPr>
                <w:rFonts w:eastAsia="Times New Roman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91A9" w14:textId="77777777" w:rsidR="00EC43DC" w:rsidRPr="00EC43DC" w:rsidRDefault="00EC43DC" w:rsidP="00DB1D3A">
            <w:pPr>
              <w:suppressAutoHyphens/>
              <w:spacing w:after="0" w:line="240" w:lineRule="auto"/>
              <w:jc w:val="both"/>
              <w:rPr>
                <w:rFonts w:eastAsia="Times New Roman"/>
                <w:lang w:eastAsia="ar-SA"/>
              </w:rPr>
            </w:pPr>
          </w:p>
        </w:tc>
      </w:tr>
    </w:tbl>
    <w:p w14:paraId="19CADA57" w14:textId="48B35C3C" w:rsidR="00DB1D3A" w:rsidRPr="00CF1441" w:rsidRDefault="00CF1441" w:rsidP="00DB1D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i/>
        </w:rPr>
      </w:pPr>
      <w:r w:rsidRPr="00CF1441">
        <w:rPr>
          <w:i/>
        </w:rPr>
        <w:t>Būvprojektam, ar kuru tiek apliecināta prasītā pieredze, ir jābūt atbilstoši normatīvo aktu prasībām saskaņotai un akceptētai būvvaldē un līdz piedāvājuma iesniegšanas dienai objekta pārbūvei vai atjaunošanai jābūt pabeigtai, pieņemtai ekspluatācijā.</w:t>
      </w:r>
    </w:p>
    <w:p w14:paraId="132D3768" w14:textId="77777777" w:rsidR="00CF1441" w:rsidRDefault="00CF1441" w:rsidP="00DB1D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i/>
        </w:rPr>
      </w:pPr>
    </w:p>
    <w:p w14:paraId="610797EC" w14:textId="0F1A693E" w:rsidR="00DB1D3A" w:rsidRPr="00DB1D3A" w:rsidRDefault="00DB1D3A" w:rsidP="00DB1D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szCs w:val="20"/>
          <w:lang w:eastAsia="en-US"/>
        </w:rPr>
      </w:pPr>
      <w:r w:rsidRPr="00DB1D3A">
        <w:rPr>
          <w:b/>
        </w:rPr>
        <w:t xml:space="preserve">Pie iesniedzamajiem dokumentiem jāpievieno apliecinoši dokumenti, kas pierāda pretendenta atbilstību prasītajai pieredzei (t.i., </w:t>
      </w:r>
      <w:r w:rsidR="00CA3D72" w:rsidRPr="00CA3D72">
        <w:rPr>
          <w:b/>
        </w:rPr>
        <w:t>akts un dokumenti, kas apliecina būvniecības ieceres dokumentācijas izstrādi līdzvērtīgā objektā</w:t>
      </w:r>
      <w:r w:rsidRPr="00DB1D3A">
        <w:rPr>
          <w:b/>
        </w:rPr>
        <w:t xml:space="preserve">). </w:t>
      </w:r>
      <w:r w:rsidRPr="00CA3D72">
        <w:rPr>
          <w:b/>
          <w:bCs/>
          <w:u w:val="single"/>
        </w:rPr>
        <w:t>Piedāvājumam jāpievieno 1 (viena) pozitīva atsauksme.</w:t>
      </w:r>
    </w:p>
    <w:p w14:paraId="7C2160C5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278A693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51AA6D4" w14:textId="77777777" w:rsidTr="005E0023">
        <w:trPr>
          <w:trHeight w:val="70"/>
        </w:trPr>
        <w:tc>
          <w:tcPr>
            <w:tcW w:w="0" w:type="auto"/>
          </w:tcPr>
          <w:p w14:paraId="03F34DE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</w:tcPr>
          <w:p w14:paraId="2800787A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A051216" w14:textId="77777777" w:rsidTr="005E0023">
        <w:tc>
          <w:tcPr>
            <w:tcW w:w="0" w:type="auto"/>
          </w:tcPr>
          <w:p w14:paraId="5A7EE9EE" w14:textId="4A73707F" w:rsidR="004604CA" w:rsidRPr="00A840DB" w:rsidRDefault="00DB1D3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734" w:type="dxa"/>
          </w:tcPr>
          <w:p w14:paraId="51E14446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3F93BBF8" w14:textId="77777777" w:rsidR="00C521BC" w:rsidRDefault="00C521BC" w:rsidP="004604CA">
      <w:bookmarkStart w:id="1" w:name="_GoBack"/>
      <w:bookmarkEnd w:id="1"/>
    </w:p>
    <w:sectPr w:rsidR="00C521BC" w:rsidSect="00EC43D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45207" w14:textId="77777777" w:rsidR="004A2F4B" w:rsidRDefault="004A2F4B" w:rsidP="00294463">
      <w:pPr>
        <w:spacing w:after="0" w:line="240" w:lineRule="auto"/>
      </w:pPr>
      <w:r>
        <w:separator/>
      </w:r>
    </w:p>
  </w:endnote>
  <w:endnote w:type="continuationSeparator" w:id="0">
    <w:p w14:paraId="132A66E0" w14:textId="77777777" w:rsidR="004A2F4B" w:rsidRDefault="004A2F4B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354EF" w14:textId="77777777" w:rsidR="004A2F4B" w:rsidRDefault="004A2F4B" w:rsidP="00294463">
      <w:pPr>
        <w:spacing w:after="0" w:line="240" w:lineRule="auto"/>
      </w:pPr>
      <w:r>
        <w:separator/>
      </w:r>
    </w:p>
  </w:footnote>
  <w:footnote w:type="continuationSeparator" w:id="0">
    <w:p w14:paraId="676F81E3" w14:textId="77777777" w:rsidR="004A2F4B" w:rsidRDefault="004A2F4B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4454A"/>
    <w:rsid w:val="000E2D93"/>
    <w:rsid w:val="001241A9"/>
    <w:rsid w:val="001412EC"/>
    <w:rsid w:val="0016395A"/>
    <w:rsid w:val="00176C77"/>
    <w:rsid w:val="00197DB6"/>
    <w:rsid w:val="001E0F48"/>
    <w:rsid w:val="00244802"/>
    <w:rsid w:val="00294463"/>
    <w:rsid w:val="00296E27"/>
    <w:rsid w:val="00354668"/>
    <w:rsid w:val="00392AA6"/>
    <w:rsid w:val="003D3A7E"/>
    <w:rsid w:val="003F2AE4"/>
    <w:rsid w:val="00407C9E"/>
    <w:rsid w:val="00455801"/>
    <w:rsid w:val="00455F63"/>
    <w:rsid w:val="004604CA"/>
    <w:rsid w:val="004A2F4B"/>
    <w:rsid w:val="004C2B28"/>
    <w:rsid w:val="005216B5"/>
    <w:rsid w:val="005431C0"/>
    <w:rsid w:val="005747CF"/>
    <w:rsid w:val="005D13F0"/>
    <w:rsid w:val="005E0023"/>
    <w:rsid w:val="005E53CB"/>
    <w:rsid w:val="005F516F"/>
    <w:rsid w:val="006F25A8"/>
    <w:rsid w:val="0070095F"/>
    <w:rsid w:val="007120D5"/>
    <w:rsid w:val="007B00CA"/>
    <w:rsid w:val="007C60CF"/>
    <w:rsid w:val="007D5889"/>
    <w:rsid w:val="00806B3A"/>
    <w:rsid w:val="008F1A63"/>
    <w:rsid w:val="0090281A"/>
    <w:rsid w:val="00940DE5"/>
    <w:rsid w:val="00966C59"/>
    <w:rsid w:val="0098476B"/>
    <w:rsid w:val="009F6D47"/>
    <w:rsid w:val="00A9452A"/>
    <w:rsid w:val="00B51C10"/>
    <w:rsid w:val="00B53F2A"/>
    <w:rsid w:val="00B70256"/>
    <w:rsid w:val="00B817C6"/>
    <w:rsid w:val="00B9664E"/>
    <w:rsid w:val="00BB236D"/>
    <w:rsid w:val="00BC72B7"/>
    <w:rsid w:val="00C17CFA"/>
    <w:rsid w:val="00C26A4E"/>
    <w:rsid w:val="00C32368"/>
    <w:rsid w:val="00C521BC"/>
    <w:rsid w:val="00C65509"/>
    <w:rsid w:val="00C76525"/>
    <w:rsid w:val="00C80D28"/>
    <w:rsid w:val="00CA3D72"/>
    <w:rsid w:val="00CE229D"/>
    <w:rsid w:val="00CF1441"/>
    <w:rsid w:val="00D145B1"/>
    <w:rsid w:val="00D1780F"/>
    <w:rsid w:val="00D27EB4"/>
    <w:rsid w:val="00D44BD9"/>
    <w:rsid w:val="00D73607"/>
    <w:rsid w:val="00DB1D3A"/>
    <w:rsid w:val="00E12DC1"/>
    <w:rsid w:val="00EC43DC"/>
    <w:rsid w:val="00ED76F9"/>
    <w:rsid w:val="00F9491B"/>
    <w:rsid w:val="00F950D6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4ED18E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Solvita Alsberga</cp:lastModifiedBy>
  <cp:revision>4</cp:revision>
  <dcterms:created xsi:type="dcterms:W3CDTF">2023-05-22T07:26:00Z</dcterms:created>
  <dcterms:modified xsi:type="dcterms:W3CDTF">2023-05-22T08:14:00Z</dcterms:modified>
</cp:coreProperties>
</file>